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 w:rsidR="004D0F93">
        <w:t>Приложение №3 к ПДО № 62</w:t>
      </w:r>
      <w:r>
        <w:t>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>размере 1% (од</w:t>
      </w:r>
      <w:r w:rsidR="00BA36DF">
        <w:t>ин</w:t>
      </w:r>
      <w:r w:rsidRPr="001376F1">
        <w:t xml:space="preserve"> процент)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545ED">
        <w:t xml:space="preserve">200 000 (двухсот тысяч) </w:t>
      </w:r>
      <w:r w:rsidR="006F332C" w:rsidRPr="00196DD2">
        <w:t xml:space="preserve">рублей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lastRenderedPageBreak/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lastRenderedPageBreak/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196DD2">
        <w:rPr>
          <w:sz w:val="24"/>
          <w:szCs w:val="24"/>
        </w:rPr>
        <w:t>– Покупатель</w:t>
      </w:r>
      <w:bookmarkEnd w:id="0"/>
      <w:bookmarkEnd w:id="1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B77E5D" w:rsidRDefault="00B77E5D" w:rsidP="00B77E5D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</w:t>
      </w:r>
    </w:p>
    <w:p w:rsidR="00B77E5D" w:rsidRDefault="00B77E5D" w:rsidP="00B77E5D">
      <w:pPr>
        <w:pStyle w:val="a3"/>
      </w:pPr>
      <w:r>
        <w:t>СПЕЦИФИКАЦИЯ</w:t>
      </w:r>
    </w:p>
    <w:p w:rsidR="00B77E5D" w:rsidRDefault="00B77E5D" w:rsidP="00B77E5D">
      <w:pPr>
        <w:pStyle w:val="a3"/>
      </w:pPr>
    </w:p>
    <w:tbl>
      <w:tblPr>
        <w:tblW w:w="9929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851"/>
        <w:gridCol w:w="1702"/>
        <w:gridCol w:w="851"/>
        <w:gridCol w:w="1135"/>
        <w:gridCol w:w="1135"/>
        <w:gridCol w:w="1419"/>
        <w:gridCol w:w="851"/>
        <w:gridCol w:w="1560"/>
      </w:tblGrid>
      <w:tr w:rsidR="00B77E5D" w:rsidTr="00B77E5D">
        <w:trPr>
          <w:cantSplit/>
          <w:trHeight w:val="10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  <w:lang w:eastAsia="en-US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 w:eastAsia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Наименование</w:t>
            </w:r>
          </w:p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Ед. изм.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Кол-во товара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Цена за ед., руб. без НДС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Стоимость, руб. без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Сумма НДС,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Стоимость Товара, </w:t>
            </w:r>
          </w:p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руб. с НДС</w:t>
            </w:r>
          </w:p>
        </w:tc>
      </w:tr>
      <w:tr w:rsidR="004D0F93" w:rsidTr="004D0F93">
        <w:trPr>
          <w:trHeight w:val="5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93" w:rsidRDefault="004D0F93" w:rsidP="004D0F93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410DF4" w:rsidRDefault="004D0F93" w:rsidP="004D0F93">
            <w:pPr>
              <w:jc w:val="center"/>
            </w:pPr>
            <w:r w:rsidRPr="00410DF4">
              <w:t>253963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0F93" w:rsidRPr="00410DF4" w:rsidRDefault="004D0F93" w:rsidP="00BA6BDA">
            <w:r w:rsidRPr="00410DF4">
              <w:t xml:space="preserve">Кабель </w:t>
            </w:r>
            <w:proofErr w:type="spellStart"/>
            <w:r w:rsidRPr="00410DF4">
              <w:t>нефтепогружной</w:t>
            </w:r>
            <w:proofErr w:type="spellEnd"/>
            <w:r w:rsidRPr="00410DF4">
              <w:t xml:space="preserve"> КПБП  3х10   б/у  1кат.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FE6604" w:rsidRDefault="004D0F93" w:rsidP="00B77E5D">
            <w:pPr>
              <w:jc w:val="center"/>
            </w:pPr>
            <w:r>
              <w:t>40,000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D0F93" w:rsidTr="004D0F93">
        <w:trPr>
          <w:trHeight w:val="5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93" w:rsidRDefault="004D0F93" w:rsidP="004D0F93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410DF4" w:rsidRDefault="004D0F93" w:rsidP="004D0F93">
            <w:pPr>
              <w:jc w:val="center"/>
            </w:pPr>
            <w:r w:rsidRPr="00410DF4">
              <w:t>207462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0F93" w:rsidRPr="00410DF4" w:rsidRDefault="004D0F93" w:rsidP="00BA6BDA">
            <w:r w:rsidRPr="00410DF4">
              <w:t xml:space="preserve">Кабель </w:t>
            </w:r>
            <w:proofErr w:type="spellStart"/>
            <w:r w:rsidRPr="00410DF4">
              <w:t>нефтепогружной</w:t>
            </w:r>
            <w:proofErr w:type="spellEnd"/>
            <w:r w:rsidRPr="00410DF4">
              <w:t xml:space="preserve"> КПБП  3х16  б/у  2кат.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FE6604" w:rsidRDefault="004D0F93" w:rsidP="00B77E5D">
            <w:pPr>
              <w:jc w:val="center"/>
            </w:pPr>
            <w:r>
              <w:t>60,000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D0F93" w:rsidTr="004D0F93">
        <w:trPr>
          <w:trHeight w:val="5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93" w:rsidRDefault="004D0F93" w:rsidP="004D0F93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410DF4" w:rsidRDefault="004D0F93" w:rsidP="004D0F93">
            <w:pPr>
              <w:jc w:val="center"/>
            </w:pPr>
            <w:r w:rsidRPr="00410DF4">
              <w:t>198708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0F93" w:rsidRPr="00410DF4" w:rsidRDefault="004D0F93" w:rsidP="00BA6BDA">
            <w:r w:rsidRPr="00410DF4">
              <w:t xml:space="preserve">Кабель </w:t>
            </w:r>
            <w:proofErr w:type="spellStart"/>
            <w:r w:rsidRPr="00410DF4">
              <w:t>нефтепогружной</w:t>
            </w:r>
            <w:proofErr w:type="spellEnd"/>
            <w:r w:rsidRPr="00410DF4">
              <w:t xml:space="preserve"> КПБП  3х16  </w:t>
            </w:r>
            <w:proofErr w:type="spellStart"/>
            <w:r w:rsidRPr="00410DF4">
              <w:t>отеч</w:t>
            </w:r>
            <w:proofErr w:type="spellEnd"/>
            <w:r w:rsidRPr="00410DF4">
              <w:t>. б/у  1кат.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FE6604" w:rsidRDefault="004D0F93" w:rsidP="00B77E5D">
            <w:pPr>
              <w:jc w:val="center"/>
            </w:pPr>
            <w:r>
              <w:t>120,000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D0F93" w:rsidTr="004D0F93">
        <w:trPr>
          <w:trHeight w:val="5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93" w:rsidRDefault="004D0F93" w:rsidP="004D0F93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410DF4" w:rsidRDefault="004D0F93" w:rsidP="004D0F93">
            <w:pPr>
              <w:jc w:val="center"/>
            </w:pPr>
            <w:r w:rsidRPr="00410DF4">
              <w:t>254487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0F93" w:rsidRPr="00410DF4" w:rsidRDefault="004D0F93" w:rsidP="00BA6BDA">
            <w:r w:rsidRPr="00410DF4">
              <w:t>Кабель КПБП 3х16 (2-я категория) свинец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FE6604" w:rsidRDefault="004D0F93" w:rsidP="00B77E5D">
            <w:pPr>
              <w:jc w:val="center"/>
            </w:pPr>
            <w:r>
              <w:t>120,000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D0F93" w:rsidTr="004D0F93">
        <w:trPr>
          <w:trHeight w:val="5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93" w:rsidRDefault="004D0F93" w:rsidP="004D0F93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410DF4" w:rsidRDefault="004D0F93" w:rsidP="004D0F93">
            <w:pPr>
              <w:jc w:val="center"/>
            </w:pPr>
            <w:r w:rsidRPr="00410DF4">
              <w:t>254488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0F93" w:rsidRPr="00410DF4" w:rsidRDefault="004D0F93" w:rsidP="00BA6BDA">
            <w:r w:rsidRPr="00410DF4">
              <w:t>Кабель  КПБП  3х10 2кат. (свинец)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FE6604" w:rsidRDefault="004D0F93" w:rsidP="00B77E5D">
            <w:pPr>
              <w:jc w:val="center"/>
            </w:pPr>
            <w:r>
              <w:t>20,000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D0F93" w:rsidTr="004D0F93">
        <w:trPr>
          <w:trHeight w:val="5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93" w:rsidRDefault="004D0F93" w:rsidP="004D0F93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410DF4" w:rsidRDefault="004D0F93" w:rsidP="004D0F93">
            <w:pPr>
              <w:jc w:val="center"/>
            </w:pPr>
            <w:r w:rsidRPr="00410DF4">
              <w:t>198708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0F93" w:rsidRPr="00410DF4" w:rsidRDefault="004D0F93" w:rsidP="00BA6BDA">
            <w:r w:rsidRPr="00410DF4">
              <w:t xml:space="preserve">Кабель </w:t>
            </w:r>
            <w:proofErr w:type="spellStart"/>
            <w:r w:rsidRPr="00410DF4">
              <w:t>нефтепогружной</w:t>
            </w:r>
            <w:proofErr w:type="spellEnd"/>
            <w:r w:rsidRPr="00410DF4">
              <w:t xml:space="preserve"> КПБП  3х16  </w:t>
            </w:r>
            <w:proofErr w:type="spellStart"/>
            <w:r w:rsidRPr="00410DF4">
              <w:t>отеч</w:t>
            </w:r>
            <w:proofErr w:type="spellEnd"/>
            <w:r w:rsidRPr="00410DF4">
              <w:t>. б/у  1кат.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FE6604" w:rsidRDefault="004D0F93" w:rsidP="00B77E5D">
            <w:pPr>
              <w:jc w:val="center"/>
            </w:pPr>
            <w:r>
              <w:t>160</w:t>
            </w:r>
            <w:r w:rsidRPr="00FE6604">
              <w:t>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D0F93" w:rsidTr="004D0F93">
        <w:trPr>
          <w:trHeight w:val="5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93" w:rsidRDefault="004D0F93" w:rsidP="004D0F93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410DF4" w:rsidRDefault="004D0F93" w:rsidP="004D0F93">
            <w:pPr>
              <w:jc w:val="center"/>
            </w:pPr>
            <w:r w:rsidRPr="00410DF4">
              <w:t>198709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0F93" w:rsidRPr="00410DF4" w:rsidRDefault="004D0F93" w:rsidP="00BA6BDA">
            <w:r w:rsidRPr="00410DF4">
              <w:t xml:space="preserve">Кабель </w:t>
            </w:r>
            <w:proofErr w:type="spellStart"/>
            <w:r w:rsidRPr="00410DF4">
              <w:t>нефтепогружной</w:t>
            </w:r>
            <w:proofErr w:type="spellEnd"/>
            <w:r w:rsidRPr="00410DF4">
              <w:t xml:space="preserve"> КПБП  3х25  </w:t>
            </w:r>
            <w:proofErr w:type="spellStart"/>
            <w:r w:rsidRPr="00410DF4">
              <w:t>отеч</w:t>
            </w:r>
            <w:proofErr w:type="spellEnd"/>
            <w:r w:rsidRPr="00410DF4">
              <w:t>. б/у  1кат.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FE6604" w:rsidRDefault="004D0F93" w:rsidP="00B77E5D">
            <w:pPr>
              <w:jc w:val="center"/>
            </w:pPr>
            <w:r>
              <w:t>40,000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D0F93" w:rsidTr="004D0F93">
        <w:trPr>
          <w:trHeight w:val="5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93" w:rsidRDefault="004D0F93" w:rsidP="004D0F93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Pr="00410DF4" w:rsidRDefault="004D0F93" w:rsidP="004D0F93">
            <w:pPr>
              <w:jc w:val="center"/>
            </w:pPr>
            <w:r w:rsidRPr="00410DF4">
              <w:t>254487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0F93" w:rsidRDefault="004D0F93" w:rsidP="00BA6BDA">
            <w:r w:rsidRPr="00410DF4">
              <w:t>Кабель КПБП 3х16 (2-я категория) свинец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 w:rsidP="00B77E5D">
            <w:pPr>
              <w:jc w:val="center"/>
            </w:pPr>
            <w:r>
              <w:t>2</w:t>
            </w:r>
            <w:r w:rsidRPr="00FE6604">
              <w:t>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0F93" w:rsidRDefault="004D0F9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77E5D" w:rsidTr="00486FC2">
        <w:trPr>
          <w:trHeight w:val="436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4D0F9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</w:tr>
    </w:tbl>
    <w:p w:rsidR="00B77E5D" w:rsidRDefault="00B77E5D" w:rsidP="00B77E5D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77E5D" w:rsidRDefault="00B77E5D" w:rsidP="00B77E5D">
      <w:pPr>
        <w:pStyle w:val="a5"/>
        <w:numPr>
          <w:ilvl w:val="0"/>
          <w:numId w:val="21"/>
        </w:numPr>
        <w:tabs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>
        <w:t xml:space="preserve">Стоимость Товара составляет: </w:t>
      </w:r>
    </w:p>
    <w:p w:rsidR="00B77E5D" w:rsidRDefault="00B77E5D" w:rsidP="00486FC2">
      <w:pPr>
        <w:pStyle w:val="a5"/>
        <w:shd w:val="clear" w:color="auto" w:fill="D9D9D9" w:themeFill="background1" w:themeFillShade="D9"/>
        <w:tabs>
          <w:tab w:val="left" w:pos="540"/>
        </w:tabs>
        <w:suppressAutoHyphens/>
        <w:ind w:left="709"/>
        <w:jc w:val="both"/>
      </w:pPr>
      <w:r>
        <w:rPr>
          <w:highlight w:val="lightGray"/>
        </w:rPr>
        <w:t>________</w:t>
      </w:r>
      <w:r>
        <w:t xml:space="preserve"> руб.  Кроме того, сумма НДС: </w:t>
      </w:r>
      <w:r>
        <w:rPr>
          <w:highlight w:val="lightGray"/>
        </w:rPr>
        <w:t>______</w:t>
      </w:r>
      <w:r>
        <w:t xml:space="preserve">руб.  Общая стоимость Товара составляет: </w:t>
      </w:r>
      <w:r>
        <w:rPr>
          <w:highlight w:val="lightGray"/>
        </w:rPr>
        <w:t>_____________</w:t>
      </w:r>
      <w:r>
        <w:t xml:space="preserve"> руб. (</w:t>
      </w:r>
      <w:r>
        <w:rPr>
          <w:highlight w:val="lightGray"/>
        </w:rPr>
        <w:t>__________________________</w:t>
      </w:r>
      <w:r>
        <w:t xml:space="preserve"> </w:t>
      </w:r>
      <w:proofErr w:type="spellStart"/>
      <w:r>
        <w:t>рублей</w:t>
      </w:r>
      <w:r>
        <w:rPr>
          <w:highlight w:val="lightGray"/>
        </w:rPr>
        <w:t>___</w:t>
      </w:r>
      <w:r>
        <w:t>коп</w:t>
      </w:r>
      <w:proofErr w:type="spellEnd"/>
      <w:r>
        <w:t>.) с учетом НДС.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A472E" w:rsidRPr="005024DF" w:rsidRDefault="009A472E" w:rsidP="009A472E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5024DF">
        <w:lastRenderedPageBreak/>
        <w:t xml:space="preserve">Место приема - передачи Товара: </w:t>
      </w:r>
    </w:p>
    <w:p w:rsidR="009A472E" w:rsidRPr="00486FC2" w:rsidRDefault="009A472E" w:rsidP="009A472E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486FC2">
        <w:t>указанного в п.1</w:t>
      </w:r>
      <w:r w:rsidR="00BE25C0">
        <w:t>-4</w:t>
      </w:r>
      <w:r w:rsidRPr="00486FC2">
        <w:t xml:space="preserve"> табличной части настоящей Спецификации: </w:t>
      </w:r>
      <w:proofErr w:type="spellStart"/>
      <w:r w:rsidRPr="00486FC2">
        <w:t>г</w:t>
      </w:r>
      <w:proofErr w:type="gramStart"/>
      <w:r w:rsidRPr="00486FC2">
        <w:t>.М</w:t>
      </w:r>
      <w:proofErr w:type="gramEnd"/>
      <w:r w:rsidRPr="00486FC2">
        <w:t>егион</w:t>
      </w:r>
      <w:proofErr w:type="spellEnd"/>
      <w:r w:rsidRPr="00486FC2">
        <w:t xml:space="preserve"> база ООО "</w:t>
      </w:r>
      <w:proofErr w:type="spellStart"/>
      <w:r w:rsidRPr="00486FC2">
        <w:t>Ойлпамп</w:t>
      </w:r>
      <w:proofErr w:type="spellEnd"/>
      <w:r w:rsidRPr="00486FC2">
        <w:t xml:space="preserve"> Сервис";</w:t>
      </w:r>
    </w:p>
    <w:p w:rsidR="009A472E" w:rsidRPr="00486FC2" w:rsidRDefault="00BE25C0" w:rsidP="009A472E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>
        <w:t>указанного в п.5-8</w:t>
      </w:r>
      <w:r w:rsidR="009A472E" w:rsidRPr="00486FC2">
        <w:t xml:space="preserve"> табличной части настоящей Спецификации: ",КСП-24 </w:t>
      </w:r>
      <w:proofErr w:type="spellStart"/>
      <w:r w:rsidR="009A472E" w:rsidRPr="00486FC2">
        <w:t>Самотлорское</w:t>
      </w:r>
      <w:proofErr w:type="spellEnd"/>
      <w:r w:rsidR="009A472E" w:rsidRPr="00486FC2">
        <w:t xml:space="preserve"> м/</w:t>
      </w:r>
      <w:proofErr w:type="gramStart"/>
      <w:r w:rsidR="009A472E" w:rsidRPr="00486FC2">
        <w:t>р</w:t>
      </w:r>
      <w:proofErr w:type="gramEnd"/>
      <w:r w:rsidR="009A472E" w:rsidRPr="00486FC2">
        <w:t xml:space="preserve"> за Нижневартовском.</w:t>
      </w:r>
    </w:p>
    <w:p w:rsidR="00B66DE0" w:rsidRPr="004471AC" w:rsidRDefault="009E3AB0" w:rsidP="00B02EF9">
      <w:pPr>
        <w:tabs>
          <w:tab w:val="left" w:pos="0"/>
        </w:tabs>
        <w:suppressAutoHyphens/>
        <w:jc w:val="both"/>
      </w:pPr>
      <w:r>
        <w:t xml:space="preserve">        </w:t>
      </w:r>
      <w:r w:rsidR="001376F1">
        <w:rPr>
          <w:b/>
        </w:rPr>
        <w:t>4</w:t>
      </w:r>
      <w:r w:rsidR="00457D71" w:rsidRPr="001B6C1E">
        <w:t>.</w:t>
      </w:r>
      <w:r w:rsidR="00B66DE0" w:rsidRPr="001B6C1E">
        <w:t>Продавец передает Товар, а Покупатель принимает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66DE0" w:rsidRPr="004471AC">
        <w:t>) 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B66DE0" w:rsidRDefault="00B66DE0" w:rsidP="00B02EF9">
      <w:pPr>
        <w:jc w:val="center"/>
        <w:rPr>
          <w:b/>
          <w:color w:val="000000"/>
        </w:rPr>
      </w:pPr>
      <w:bookmarkStart w:id="2" w:name="_GoBack"/>
      <w:bookmarkEnd w:id="2"/>
      <w:r w:rsidRPr="00196DD2">
        <w:rPr>
          <w:b/>
          <w:color w:val="000000"/>
        </w:rPr>
        <w:t>Подписи Сторон</w:t>
      </w:r>
    </w:p>
    <w:p w:rsidR="008A4327" w:rsidRDefault="008A4327" w:rsidP="00B02EF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/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</w:tbl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308" w:rsidRDefault="00B05308" w:rsidP="00EF59FA">
      <w:r>
        <w:separator/>
      </w:r>
    </w:p>
  </w:endnote>
  <w:endnote w:type="continuationSeparator" w:id="0">
    <w:p w:rsidR="00B05308" w:rsidRDefault="00B05308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308" w:rsidRDefault="00B05308" w:rsidP="00EF59FA">
      <w:r>
        <w:separator/>
      </w:r>
    </w:p>
  </w:footnote>
  <w:footnote w:type="continuationSeparator" w:id="0">
    <w:p w:rsidR="00B05308" w:rsidRDefault="00B05308" w:rsidP="00EF5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73BA"/>
    <w:rsid w:val="00125130"/>
    <w:rsid w:val="001376F1"/>
    <w:rsid w:val="001512EA"/>
    <w:rsid w:val="001529AF"/>
    <w:rsid w:val="001532AF"/>
    <w:rsid w:val="00170CB4"/>
    <w:rsid w:val="00171440"/>
    <w:rsid w:val="00173D24"/>
    <w:rsid w:val="001749DA"/>
    <w:rsid w:val="0018439C"/>
    <w:rsid w:val="001903EC"/>
    <w:rsid w:val="00192266"/>
    <w:rsid w:val="00196DD2"/>
    <w:rsid w:val="00197AA7"/>
    <w:rsid w:val="001A0B01"/>
    <w:rsid w:val="001B6A28"/>
    <w:rsid w:val="001B6C1E"/>
    <w:rsid w:val="001B6D91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3025D4"/>
    <w:rsid w:val="003261EA"/>
    <w:rsid w:val="0033298B"/>
    <w:rsid w:val="0033720F"/>
    <w:rsid w:val="00337B55"/>
    <w:rsid w:val="00345277"/>
    <w:rsid w:val="0035779F"/>
    <w:rsid w:val="00360099"/>
    <w:rsid w:val="00375D7F"/>
    <w:rsid w:val="00377E38"/>
    <w:rsid w:val="003925AC"/>
    <w:rsid w:val="00393017"/>
    <w:rsid w:val="003937A4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75347"/>
    <w:rsid w:val="00485322"/>
    <w:rsid w:val="00486FC2"/>
    <w:rsid w:val="00492F2A"/>
    <w:rsid w:val="004A5440"/>
    <w:rsid w:val="004B06A7"/>
    <w:rsid w:val="004B2B47"/>
    <w:rsid w:val="004D0F93"/>
    <w:rsid w:val="004E0A68"/>
    <w:rsid w:val="004F4B25"/>
    <w:rsid w:val="004F6812"/>
    <w:rsid w:val="00501C59"/>
    <w:rsid w:val="00503FE2"/>
    <w:rsid w:val="005046BD"/>
    <w:rsid w:val="00511D60"/>
    <w:rsid w:val="00520926"/>
    <w:rsid w:val="0052427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45ED"/>
    <w:rsid w:val="00657A1D"/>
    <w:rsid w:val="00657EB8"/>
    <w:rsid w:val="006729E8"/>
    <w:rsid w:val="0067305C"/>
    <w:rsid w:val="00694CE9"/>
    <w:rsid w:val="006A1DD4"/>
    <w:rsid w:val="006B11F1"/>
    <w:rsid w:val="006B5CD8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97B"/>
    <w:rsid w:val="007E707E"/>
    <w:rsid w:val="007F434E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A472E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6A0D"/>
    <w:rsid w:val="00AB1630"/>
    <w:rsid w:val="00AB5C6A"/>
    <w:rsid w:val="00AB6F68"/>
    <w:rsid w:val="00AD4826"/>
    <w:rsid w:val="00AE0973"/>
    <w:rsid w:val="00AE3635"/>
    <w:rsid w:val="00AE661E"/>
    <w:rsid w:val="00AF31C8"/>
    <w:rsid w:val="00B01BAE"/>
    <w:rsid w:val="00B02EF9"/>
    <w:rsid w:val="00B05308"/>
    <w:rsid w:val="00B0682D"/>
    <w:rsid w:val="00B076A2"/>
    <w:rsid w:val="00B21C24"/>
    <w:rsid w:val="00B23CD2"/>
    <w:rsid w:val="00B64B39"/>
    <w:rsid w:val="00B66DE0"/>
    <w:rsid w:val="00B677CB"/>
    <w:rsid w:val="00B74D6F"/>
    <w:rsid w:val="00B77E5D"/>
    <w:rsid w:val="00B8053F"/>
    <w:rsid w:val="00B87E61"/>
    <w:rsid w:val="00B94118"/>
    <w:rsid w:val="00BA36DF"/>
    <w:rsid w:val="00BA3AFA"/>
    <w:rsid w:val="00BA5A48"/>
    <w:rsid w:val="00BA6BBF"/>
    <w:rsid w:val="00BC0C23"/>
    <w:rsid w:val="00BC5886"/>
    <w:rsid w:val="00BD2649"/>
    <w:rsid w:val="00BE25C0"/>
    <w:rsid w:val="00BE4026"/>
    <w:rsid w:val="00BE6549"/>
    <w:rsid w:val="00BE65D5"/>
    <w:rsid w:val="00BE6785"/>
    <w:rsid w:val="00BF1421"/>
    <w:rsid w:val="00C00551"/>
    <w:rsid w:val="00C04071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6768"/>
    <w:rsid w:val="00D15F90"/>
    <w:rsid w:val="00D20C1C"/>
    <w:rsid w:val="00D2209D"/>
    <w:rsid w:val="00D27F7E"/>
    <w:rsid w:val="00D34908"/>
    <w:rsid w:val="00D41759"/>
    <w:rsid w:val="00D503B5"/>
    <w:rsid w:val="00D51B7B"/>
    <w:rsid w:val="00D60D07"/>
    <w:rsid w:val="00D632EE"/>
    <w:rsid w:val="00D65017"/>
    <w:rsid w:val="00D752F7"/>
    <w:rsid w:val="00D956DE"/>
    <w:rsid w:val="00DA08EE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5030"/>
    <w:rsid w:val="00E10085"/>
    <w:rsid w:val="00E13E9C"/>
    <w:rsid w:val="00E15013"/>
    <w:rsid w:val="00E23682"/>
    <w:rsid w:val="00E237FD"/>
    <w:rsid w:val="00E266C7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7B37"/>
    <w:rsid w:val="00EA7784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A6F5F-A5A3-4C5E-8567-2081E5FD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4294</Words>
  <Characters>24478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6</cp:revision>
  <cp:lastPrinted>2016-08-02T03:41:00Z</cp:lastPrinted>
  <dcterms:created xsi:type="dcterms:W3CDTF">2016-09-27T11:51:00Z</dcterms:created>
  <dcterms:modified xsi:type="dcterms:W3CDTF">2016-09-28T05:36:00Z</dcterms:modified>
</cp:coreProperties>
</file>